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888655"/>
    <w:p w14:paraId="47897CA1" w14:textId="77777777" w:rsidR="005903F1" w:rsidRDefault="005903F1" w:rsidP="00590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55067" wp14:editId="1C2A5164">
                <wp:simplePos x="0" y="0"/>
                <wp:positionH relativeFrom="page">
                  <wp:posOffset>1390650</wp:posOffset>
                </wp:positionH>
                <wp:positionV relativeFrom="paragraph">
                  <wp:posOffset>-409575</wp:posOffset>
                </wp:positionV>
                <wp:extent cx="58293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6A44A" w14:textId="77777777" w:rsidR="005903F1" w:rsidRPr="005903F1" w:rsidRDefault="005903F1" w:rsidP="005903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80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903F1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80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プラセンタ注射始めました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455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9.5pt;margin-top:-32.25pt;width:459pt;height:1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" filled="f" stroked="f" strokeweight=".5pt">
                <v:textbox>
                  <w:txbxContent>
                    <w:p w14:paraId="2976A44A" w14:textId="77777777" w:rsidR="005903F1" w:rsidRPr="005903F1" w:rsidRDefault="005903F1" w:rsidP="005903F1">
                      <w:pPr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80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903F1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80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プラセンタ注射始めました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1383B" wp14:editId="5E56ED2C">
                <wp:simplePos x="0" y="0"/>
                <wp:positionH relativeFrom="column">
                  <wp:posOffset>-220980</wp:posOffset>
                </wp:positionH>
                <wp:positionV relativeFrom="paragraph">
                  <wp:posOffset>-388620</wp:posOffset>
                </wp:positionV>
                <wp:extent cx="6587490" cy="1089660"/>
                <wp:effectExtent l="38100" t="0" r="60960" b="15240"/>
                <wp:wrapNone/>
                <wp:docPr id="2" name="リボン: 上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08966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4FB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2" o:spid="_x0000_s1026" type="#_x0000_t54" style="position:absolute;left:0;text-align:left;margin-left:-17.4pt;margin-top:-30.6pt;width:518.7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" adj="2700,18000" fillcolor="#ffe699" strokecolor="#7f6000" strokeweight="1pt">
                <v:stroke joinstyle="miter"/>
              </v:shape>
            </w:pict>
          </mc:Fallback>
        </mc:AlternateContent>
      </w:r>
    </w:p>
    <w:p w14:paraId="007F0CDA" w14:textId="77777777" w:rsidR="005903F1" w:rsidRDefault="005903F1" w:rsidP="005903F1"/>
    <w:p w14:paraId="251CAAF0" w14:textId="77777777" w:rsidR="005903F1" w:rsidRDefault="005903F1" w:rsidP="005903F1"/>
    <w:p w14:paraId="57D68551" w14:textId="77777777" w:rsidR="005903F1" w:rsidRDefault="005903F1" w:rsidP="005903F1">
      <w:r>
        <w:rPr>
          <w:noProof/>
        </w:rPr>
        <w:drawing>
          <wp:anchor distT="0" distB="0" distL="114300" distR="114300" simplePos="0" relativeHeight="251660288" behindDoc="1" locked="0" layoutInCell="1" allowOverlap="1" wp14:anchorId="47D5A499" wp14:editId="6A1865D5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7034348" cy="2735580"/>
            <wp:effectExtent l="0" t="0" r="0" b="7620"/>
            <wp:wrapNone/>
            <wp:docPr id="1" name="図 1" descr="神宮前クリニック|表参道 外苑前|プラセンタ注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神宮前クリニック|表参道 外苑前|プラセンタ注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48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54862" w14:textId="77777777" w:rsidR="005903F1" w:rsidRDefault="005903F1" w:rsidP="005903F1"/>
    <w:p w14:paraId="3A76B291" w14:textId="77777777" w:rsidR="005903F1" w:rsidRDefault="005903F1" w:rsidP="005903F1"/>
    <w:p w14:paraId="76AD2BC8" w14:textId="77777777" w:rsidR="005903F1" w:rsidRDefault="005903F1" w:rsidP="005903F1"/>
    <w:p w14:paraId="6C757FF4" w14:textId="77777777" w:rsidR="005903F1" w:rsidRDefault="005903F1" w:rsidP="005903F1"/>
    <w:p w14:paraId="72BAADD9" w14:textId="77777777" w:rsidR="005903F1" w:rsidRDefault="005903F1" w:rsidP="005903F1"/>
    <w:p w14:paraId="7EAC418F" w14:textId="77777777" w:rsidR="005903F1" w:rsidRDefault="005903F1" w:rsidP="005903F1"/>
    <w:p w14:paraId="315C0229" w14:textId="77777777" w:rsidR="005903F1" w:rsidRDefault="005903F1" w:rsidP="005903F1"/>
    <w:p w14:paraId="31CBB86F" w14:textId="77777777" w:rsidR="005903F1" w:rsidRDefault="005903F1" w:rsidP="005903F1"/>
    <w:p w14:paraId="6F6F567C" w14:textId="77777777" w:rsidR="005903F1" w:rsidRDefault="005903F1" w:rsidP="005903F1"/>
    <w:p w14:paraId="1D55BCEC" w14:textId="77777777" w:rsidR="005903F1" w:rsidRDefault="005903F1" w:rsidP="005903F1"/>
    <w:p w14:paraId="7D3D7688" w14:textId="77777777" w:rsidR="005903F1" w:rsidRDefault="005903F1" w:rsidP="005903F1"/>
    <w:p w14:paraId="39F94694" w14:textId="77777777" w:rsidR="005903F1" w:rsidRDefault="005903F1" w:rsidP="005903F1"/>
    <w:p w14:paraId="2B156951" w14:textId="77777777" w:rsidR="005903F1" w:rsidRPr="007D0FB5" w:rsidRDefault="005903F1" w:rsidP="005903F1">
      <w:pPr>
        <w:spacing w:line="0" w:lineRule="atLeast"/>
        <w:rPr>
          <w:rFonts w:ascii="コーポレート明朝" w:eastAsia="コーポレート明朝" w:hAnsi="コーポレート明朝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079DEE" wp14:editId="50428F79">
            <wp:simplePos x="0" y="0"/>
            <wp:positionH relativeFrom="margin">
              <wp:posOffset>4791710</wp:posOffset>
            </wp:positionH>
            <wp:positionV relativeFrom="paragraph">
              <wp:posOffset>213360</wp:posOffset>
            </wp:positionV>
            <wp:extent cx="1821347" cy="1661069"/>
            <wp:effectExtent l="0" t="0" r="7620" b="0"/>
            <wp:wrapNone/>
            <wp:docPr id="6" name="図 6" descr="蓮の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の花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47" cy="16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FB5">
        <w:rPr>
          <w:rFonts w:ascii="コーポレート明朝" w:eastAsia="コーポレート明朝" w:hAnsi="コーポレート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6F0E5" wp14:editId="67D45628">
                <wp:simplePos x="0" y="0"/>
                <wp:positionH relativeFrom="column">
                  <wp:posOffset>-121920</wp:posOffset>
                </wp:positionH>
                <wp:positionV relativeFrom="paragraph">
                  <wp:posOffset>403860</wp:posOffset>
                </wp:positionV>
                <wp:extent cx="5448300" cy="1516380"/>
                <wp:effectExtent l="0" t="0" r="19050" b="266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638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81B5B" id="四角形: 角を丸くする 4" o:spid="_x0000_s1026" style="position:absolute;left:0;text-align:left;margin-left:-9.6pt;margin-top:31.8pt;width:429pt;height:1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" fillcolor="red" strokecolor="red" strokeweight="1pt">
                <v:fill opacity="6682f"/>
                <v:stroke opacity="26214f" joinstyle="miter"/>
              </v:roundrect>
            </w:pict>
          </mc:Fallback>
        </mc:AlternateContent>
      </w: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上記のほか</w:t>
      </w:r>
    </w:p>
    <w:p w14:paraId="6F762230" w14:textId="77777777" w:rsidR="005903F1" w:rsidRPr="00A84865" w:rsidRDefault="005903F1" w:rsidP="005903F1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☆慢性的な体調不良が続いている方</w:t>
      </w:r>
    </w:p>
    <w:p w14:paraId="220A7C82" w14:textId="77777777" w:rsidR="005903F1" w:rsidRPr="007D0FB5" w:rsidRDefault="005903F1" w:rsidP="005903F1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☆体力が落ちている方</w:t>
      </w:r>
    </w:p>
    <w:p w14:paraId="07573E74" w14:textId="77777777" w:rsidR="005903F1" w:rsidRPr="007D0FB5" w:rsidRDefault="005903F1" w:rsidP="005903F1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☆不定愁訴にお悩みの女性の方</w:t>
      </w:r>
    </w:p>
    <w:p w14:paraId="39039699" w14:textId="77777777" w:rsidR="005903F1" w:rsidRPr="007D0FB5" w:rsidRDefault="005903F1" w:rsidP="005903F1">
      <w:pPr>
        <w:spacing w:line="0" w:lineRule="atLeast"/>
        <w:ind w:firstLineChars="1700" w:firstLine="6800"/>
        <w:rPr>
          <w:rFonts w:ascii="コーポレート明朝" w:eastAsia="コーポレート明朝" w:hAnsi="コーポレート明朝"/>
          <w:sz w:val="40"/>
          <w:szCs w:val="40"/>
        </w:rPr>
      </w:pP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に効果的です</w:t>
      </w:r>
    </w:p>
    <w:p w14:paraId="59B536BC" w14:textId="77777777" w:rsidR="005903F1" w:rsidRPr="007D0FB5" w:rsidRDefault="005903F1" w:rsidP="005903F1">
      <w:pPr>
        <w:spacing w:beforeLines="50" w:before="180" w:line="0" w:lineRule="atLeast"/>
        <w:rPr>
          <w:rFonts w:ascii="コーポレート明朝" w:eastAsia="コーポレート明朝" w:hAnsi="コーポレート明朝"/>
          <w:sz w:val="40"/>
          <w:szCs w:val="40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7030A0"/>
          <w:sz w:val="52"/>
          <w:szCs w:val="52"/>
        </w:rPr>
        <w:t>男性の更年期障害様症状や薄毛</w:t>
      </w: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にも効果があるといわれています</w:t>
      </w:r>
    </w:p>
    <w:p w14:paraId="1801AB42" w14:textId="77777777" w:rsidR="005903F1" w:rsidRPr="007D0FB5" w:rsidRDefault="005903F1" w:rsidP="005903F1">
      <w:pPr>
        <w:spacing w:beforeLines="50" w:before="180" w:line="0" w:lineRule="atLeast"/>
        <w:ind w:leftChars="500" w:left="1050" w:firstLineChars="100" w:firstLine="400"/>
        <w:rPr>
          <w:rFonts w:ascii="コーポレート明朝" w:eastAsia="コーポレート明朝" w:hAnsi="コーポレート明朝"/>
          <w:sz w:val="48"/>
          <w:szCs w:val="48"/>
        </w:rPr>
      </w:pPr>
      <w:r>
        <w:rPr>
          <w:rFonts w:ascii="コーポレート明朝" w:eastAsia="コーポレート明朝" w:hAnsi="コーポレート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FA3BFC" wp14:editId="35DC0B43">
                <wp:simplePos x="0" y="0"/>
                <wp:positionH relativeFrom="column">
                  <wp:posOffset>523875</wp:posOffset>
                </wp:positionH>
                <wp:positionV relativeFrom="paragraph">
                  <wp:posOffset>72390</wp:posOffset>
                </wp:positionV>
                <wp:extent cx="4943475" cy="11334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1334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FBA8D" id="四角形: 角を丸くする 5" o:spid="_x0000_s1026" style="position:absolute;left:0;text-align:left;margin-left:41.25pt;margin-top:5.7pt;width:389.25pt;height:8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" fillcolor="#e2f0d9" strokecolor="#548235" strokeweight="1pt">
                <v:stroke joinstyle="miter"/>
              </v:roundrect>
            </w:pict>
          </mc:Fallback>
        </mc:AlternateContent>
      </w:r>
      <w:r w:rsidRPr="007D0FB5">
        <w:rPr>
          <w:rFonts w:ascii="コーポレート明朝" w:eastAsia="コーポレート明朝" w:hAnsi="コーポレート明朝" w:hint="eastAsia"/>
          <w:sz w:val="48"/>
          <w:szCs w:val="48"/>
        </w:rPr>
        <w:t>♡初回3500円</w:t>
      </w:r>
      <w:r w:rsidRPr="007D0FB5">
        <w:rPr>
          <w:rFonts w:ascii="コーポレート明朝" w:eastAsia="コーポレート明朝" w:hAnsi="コーポレート明朝" w:hint="eastAsia"/>
          <w:sz w:val="36"/>
          <w:szCs w:val="36"/>
        </w:rPr>
        <w:t>（カウンセリング込）</w:t>
      </w:r>
    </w:p>
    <w:p w14:paraId="1313B81B" w14:textId="77777777" w:rsidR="005903F1" w:rsidRPr="007D0FB5" w:rsidRDefault="005903F1" w:rsidP="005903F1">
      <w:pPr>
        <w:spacing w:line="0" w:lineRule="atLeast"/>
        <w:ind w:leftChars="500" w:left="1050" w:firstLineChars="100" w:firstLine="480"/>
        <w:rPr>
          <w:rFonts w:ascii="コーポレート明朝" w:eastAsia="コーポレート明朝" w:hAnsi="コーポレート明朝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sz w:val="48"/>
          <w:szCs w:val="48"/>
        </w:rPr>
        <w:t>♡２回目以降1500円</w:t>
      </w:r>
    </w:p>
    <w:p w14:paraId="768A8EF7" w14:textId="77777777" w:rsidR="005903F1" w:rsidRDefault="005903F1" w:rsidP="005903F1">
      <w:pPr>
        <w:spacing w:beforeLines="50" w:before="180" w:line="0" w:lineRule="atLeast"/>
        <w:ind w:leftChars="500" w:left="1050"/>
        <w:rPr>
          <w:rFonts w:ascii="コーポレート明朝" w:eastAsia="コーポレート明朝" w:hAnsi="コーポレート明朝"/>
          <w:sz w:val="40"/>
          <w:szCs w:val="40"/>
        </w:rPr>
      </w:pPr>
      <w:r w:rsidRPr="00374021">
        <w:rPr>
          <w:rFonts w:ascii="コーポレート明朝" w:eastAsia="コーポレート明朝" w:hAnsi="コーポレート明朝" w:hint="eastAsia"/>
          <w:sz w:val="40"/>
          <w:szCs w:val="40"/>
        </w:rPr>
        <w:t>（問診により保険診療になる場合があります）</w:t>
      </w:r>
    </w:p>
    <w:p w14:paraId="2D8B49AA" w14:textId="77B0523F" w:rsidR="005903F1" w:rsidRPr="005903F1" w:rsidRDefault="005903F1" w:rsidP="005903F1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bookmarkStart w:id="1" w:name="_Hlk123827792"/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詳しくは、</w:t>
      </w:r>
      <w:r w:rsidR="006F326B">
        <w:rPr>
          <w:rFonts w:ascii="HGP創英角ﾎﾟｯﾌﾟ体" w:eastAsia="HGP創英角ﾎﾟｯﾌﾟ体" w:hAnsi="HGP創英角ﾎﾟｯﾌﾟ体" w:hint="eastAsia"/>
          <w:sz w:val="48"/>
          <w:szCs w:val="48"/>
        </w:rPr>
        <w:t>スタッフ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まで</w:t>
      </w:r>
    </w:p>
    <w:bookmarkEnd w:id="1"/>
    <w:p w14:paraId="23783510" w14:textId="7E556832" w:rsidR="005903F1" w:rsidRDefault="005903F1" w:rsidP="005903F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51E67" wp14:editId="710C485B">
                <wp:simplePos x="0" y="0"/>
                <wp:positionH relativeFrom="page">
                  <wp:posOffset>1390650</wp:posOffset>
                </wp:positionH>
                <wp:positionV relativeFrom="paragraph">
                  <wp:posOffset>-409575</wp:posOffset>
                </wp:positionV>
                <wp:extent cx="58293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71E7D" w14:textId="77777777" w:rsidR="005903F1" w:rsidRPr="005903F1" w:rsidRDefault="005903F1" w:rsidP="005903F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80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903F1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80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プラセンタ注射始めました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51E67" id="テキスト ボックス 7" o:spid="_x0000_s1027" type="#_x0000_t202" style="position:absolute;left:0;text-align:left;margin-left:109.5pt;margin-top:-32.25pt;width:459pt;height:1in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" filled="f" stroked="f" strokeweight=".5pt">
                <v:textbox>
                  <w:txbxContent>
                    <w:p w14:paraId="75471E7D" w14:textId="77777777" w:rsidR="005903F1" w:rsidRPr="005903F1" w:rsidRDefault="005903F1" w:rsidP="005903F1">
                      <w:pPr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80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903F1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80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プラセンタ注射始めました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0BD78" wp14:editId="71B1B2E1">
                <wp:simplePos x="0" y="0"/>
                <wp:positionH relativeFrom="column">
                  <wp:posOffset>-220980</wp:posOffset>
                </wp:positionH>
                <wp:positionV relativeFrom="paragraph">
                  <wp:posOffset>-388620</wp:posOffset>
                </wp:positionV>
                <wp:extent cx="6587490" cy="1089660"/>
                <wp:effectExtent l="38100" t="0" r="60960" b="15240"/>
                <wp:wrapNone/>
                <wp:docPr id="8" name="リボン: 上に曲が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08966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0B30" id="リボン: 上に曲がる 8" o:spid="_x0000_s1026" type="#_x0000_t54" style="position:absolute;left:0;text-align:left;margin-left:-17.4pt;margin-top:-30.6pt;width:518.7pt;height:8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" adj="2700,18000" fillcolor="#ffe699" strokecolor="#7f6000" strokeweight="1pt">
                <v:stroke joinstyle="miter"/>
              </v:shape>
            </w:pict>
          </mc:Fallback>
        </mc:AlternateContent>
      </w:r>
    </w:p>
    <w:p w14:paraId="55986B98" w14:textId="77777777" w:rsidR="005903F1" w:rsidRDefault="005903F1" w:rsidP="005903F1"/>
    <w:p w14:paraId="53649CAE" w14:textId="77777777" w:rsidR="005903F1" w:rsidRDefault="005903F1" w:rsidP="005903F1"/>
    <w:p w14:paraId="55DB9FB8" w14:textId="77777777" w:rsidR="005903F1" w:rsidRDefault="005903F1" w:rsidP="005903F1">
      <w:r>
        <w:rPr>
          <w:noProof/>
        </w:rPr>
        <w:drawing>
          <wp:anchor distT="0" distB="0" distL="114300" distR="114300" simplePos="0" relativeHeight="251667456" behindDoc="1" locked="0" layoutInCell="1" allowOverlap="1" wp14:anchorId="49285F8B" wp14:editId="2CE63070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7034348" cy="2735580"/>
            <wp:effectExtent l="0" t="0" r="0" b="7620"/>
            <wp:wrapNone/>
            <wp:docPr id="11" name="図 11" descr="神宮前クリニック|表参道 外苑前|プラセンタ注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神宮前クリニック|表参道 外苑前|プラセンタ注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48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B2DE2" w14:textId="77777777" w:rsidR="005903F1" w:rsidRDefault="005903F1" w:rsidP="005903F1"/>
    <w:p w14:paraId="276C215A" w14:textId="77777777" w:rsidR="005903F1" w:rsidRDefault="005903F1" w:rsidP="005903F1"/>
    <w:p w14:paraId="7A4842E6" w14:textId="77777777" w:rsidR="005903F1" w:rsidRDefault="005903F1" w:rsidP="005903F1"/>
    <w:p w14:paraId="413B5D27" w14:textId="77777777" w:rsidR="005903F1" w:rsidRDefault="005903F1" w:rsidP="005903F1"/>
    <w:p w14:paraId="1D7174B7" w14:textId="77777777" w:rsidR="005903F1" w:rsidRDefault="005903F1" w:rsidP="005903F1"/>
    <w:p w14:paraId="24975844" w14:textId="77777777" w:rsidR="005903F1" w:rsidRDefault="005903F1" w:rsidP="005903F1"/>
    <w:p w14:paraId="5D21DCA1" w14:textId="77777777" w:rsidR="005903F1" w:rsidRDefault="005903F1" w:rsidP="005903F1"/>
    <w:p w14:paraId="7719E19B" w14:textId="77777777" w:rsidR="005903F1" w:rsidRDefault="005903F1" w:rsidP="005903F1"/>
    <w:p w14:paraId="36F0DE56" w14:textId="77777777" w:rsidR="005903F1" w:rsidRDefault="005903F1" w:rsidP="005903F1"/>
    <w:p w14:paraId="518E59CA" w14:textId="77777777" w:rsidR="005903F1" w:rsidRDefault="005903F1" w:rsidP="005903F1"/>
    <w:p w14:paraId="5D177E56" w14:textId="77777777" w:rsidR="005903F1" w:rsidRDefault="005903F1" w:rsidP="005903F1"/>
    <w:p w14:paraId="69568EEB" w14:textId="77777777" w:rsidR="005903F1" w:rsidRDefault="005903F1" w:rsidP="005903F1"/>
    <w:p w14:paraId="38B5B9DE" w14:textId="77777777" w:rsidR="005903F1" w:rsidRPr="007D0FB5" w:rsidRDefault="005903F1" w:rsidP="005903F1">
      <w:pPr>
        <w:spacing w:line="0" w:lineRule="atLeast"/>
        <w:rPr>
          <w:rFonts w:ascii="コーポレート明朝" w:eastAsia="コーポレート明朝" w:hAnsi="コーポレート明朝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DD0378" wp14:editId="5ADAD0B5">
            <wp:simplePos x="0" y="0"/>
            <wp:positionH relativeFrom="margin">
              <wp:posOffset>4791710</wp:posOffset>
            </wp:positionH>
            <wp:positionV relativeFrom="paragraph">
              <wp:posOffset>213360</wp:posOffset>
            </wp:positionV>
            <wp:extent cx="1821347" cy="1661069"/>
            <wp:effectExtent l="0" t="0" r="7620" b="0"/>
            <wp:wrapNone/>
            <wp:docPr id="12" name="図 12" descr="蓮の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の花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47" cy="16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FB5">
        <w:rPr>
          <w:rFonts w:ascii="コーポレート明朝" w:eastAsia="コーポレート明朝" w:hAnsi="コーポレート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859FD9" wp14:editId="7C52177A">
                <wp:simplePos x="0" y="0"/>
                <wp:positionH relativeFrom="column">
                  <wp:posOffset>-121920</wp:posOffset>
                </wp:positionH>
                <wp:positionV relativeFrom="paragraph">
                  <wp:posOffset>403860</wp:posOffset>
                </wp:positionV>
                <wp:extent cx="5448300" cy="1516380"/>
                <wp:effectExtent l="0" t="0" r="19050" b="2667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638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E8EB8" id="四角形: 角を丸くする 9" o:spid="_x0000_s1026" style="position:absolute;left:0;text-align:left;margin-left:-9.6pt;margin-top:31.8pt;width:429pt;height:11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" fillcolor="red" strokecolor="red" strokeweight="1pt">
                <v:fill opacity="6682f"/>
                <v:stroke opacity="26214f" joinstyle="miter"/>
              </v:roundrect>
            </w:pict>
          </mc:Fallback>
        </mc:AlternateContent>
      </w: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上記のほか</w:t>
      </w:r>
    </w:p>
    <w:p w14:paraId="2EA85417" w14:textId="77777777" w:rsidR="005903F1" w:rsidRPr="00A84865" w:rsidRDefault="005903F1" w:rsidP="005903F1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☆慢性的な体調不良が続いている方</w:t>
      </w:r>
    </w:p>
    <w:p w14:paraId="0AAEB30D" w14:textId="77777777" w:rsidR="005903F1" w:rsidRPr="007D0FB5" w:rsidRDefault="005903F1" w:rsidP="005903F1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☆体力が落ちている方</w:t>
      </w:r>
    </w:p>
    <w:p w14:paraId="6B17B224" w14:textId="77777777" w:rsidR="005903F1" w:rsidRPr="007D0FB5" w:rsidRDefault="005903F1" w:rsidP="005903F1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☆不定愁訴にお悩みの女性の方</w:t>
      </w:r>
    </w:p>
    <w:p w14:paraId="071A06AB" w14:textId="77777777" w:rsidR="005903F1" w:rsidRPr="007D0FB5" w:rsidRDefault="005903F1" w:rsidP="005903F1">
      <w:pPr>
        <w:spacing w:line="0" w:lineRule="atLeast"/>
        <w:ind w:firstLineChars="1700" w:firstLine="6800"/>
        <w:rPr>
          <w:rFonts w:ascii="コーポレート明朝" w:eastAsia="コーポレート明朝" w:hAnsi="コーポレート明朝"/>
          <w:sz w:val="40"/>
          <w:szCs w:val="40"/>
        </w:rPr>
      </w:pP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に効果的です</w:t>
      </w:r>
    </w:p>
    <w:p w14:paraId="0C7E7DB4" w14:textId="77777777" w:rsidR="005903F1" w:rsidRPr="007D0FB5" w:rsidRDefault="005903F1" w:rsidP="005903F1">
      <w:pPr>
        <w:spacing w:beforeLines="50" w:before="180" w:line="0" w:lineRule="atLeast"/>
        <w:rPr>
          <w:rFonts w:ascii="コーポレート明朝" w:eastAsia="コーポレート明朝" w:hAnsi="コーポレート明朝"/>
          <w:sz w:val="40"/>
          <w:szCs w:val="40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7030A0"/>
          <w:sz w:val="52"/>
          <w:szCs w:val="52"/>
        </w:rPr>
        <w:t>男性の更年期障害様症状や薄毛</w:t>
      </w: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にも効果があるといわれています</w:t>
      </w:r>
    </w:p>
    <w:p w14:paraId="6BA922FA" w14:textId="77777777" w:rsidR="005903F1" w:rsidRPr="007D0FB5" w:rsidRDefault="005903F1" w:rsidP="005903F1">
      <w:pPr>
        <w:spacing w:beforeLines="50" w:before="180" w:line="0" w:lineRule="atLeast"/>
        <w:ind w:leftChars="500" w:left="1050" w:firstLineChars="100" w:firstLine="400"/>
        <w:rPr>
          <w:rFonts w:ascii="コーポレート明朝" w:eastAsia="コーポレート明朝" w:hAnsi="コーポレート明朝"/>
          <w:sz w:val="48"/>
          <w:szCs w:val="48"/>
        </w:rPr>
      </w:pPr>
      <w:r>
        <w:rPr>
          <w:rFonts w:ascii="コーポレート明朝" w:eastAsia="コーポレート明朝" w:hAnsi="コーポレート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5BA6BE" wp14:editId="7B18B7F0">
                <wp:simplePos x="0" y="0"/>
                <wp:positionH relativeFrom="column">
                  <wp:posOffset>523875</wp:posOffset>
                </wp:positionH>
                <wp:positionV relativeFrom="paragraph">
                  <wp:posOffset>72390</wp:posOffset>
                </wp:positionV>
                <wp:extent cx="4943475" cy="1133475"/>
                <wp:effectExtent l="0" t="0" r="28575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1334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C85EC" id="四角形: 角を丸くする 10" o:spid="_x0000_s1026" style="position:absolute;left:0;text-align:left;margin-left:41.25pt;margin-top:5.7pt;width:389.25pt;height:8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" fillcolor="#e2f0d9" strokecolor="#548235" strokeweight="1pt">
                <v:stroke joinstyle="miter"/>
              </v:roundrect>
            </w:pict>
          </mc:Fallback>
        </mc:AlternateContent>
      </w:r>
      <w:r w:rsidRPr="007D0FB5">
        <w:rPr>
          <w:rFonts w:ascii="コーポレート明朝" w:eastAsia="コーポレート明朝" w:hAnsi="コーポレート明朝" w:hint="eastAsia"/>
          <w:sz w:val="48"/>
          <w:szCs w:val="48"/>
        </w:rPr>
        <w:t>♡初回3500円</w:t>
      </w:r>
      <w:r w:rsidRPr="007D0FB5">
        <w:rPr>
          <w:rFonts w:ascii="コーポレート明朝" w:eastAsia="コーポレート明朝" w:hAnsi="コーポレート明朝" w:hint="eastAsia"/>
          <w:sz w:val="36"/>
          <w:szCs w:val="36"/>
        </w:rPr>
        <w:t>（カウンセリング込）</w:t>
      </w:r>
    </w:p>
    <w:p w14:paraId="52AFC0B0" w14:textId="77777777" w:rsidR="005903F1" w:rsidRPr="007D0FB5" w:rsidRDefault="005903F1" w:rsidP="005903F1">
      <w:pPr>
        <w:spacing w:line="0" w:lineRule="atLeast"/>
        <w:ind w:leftChars="500" w:left="1050" w:firstLineChars="100" w:firstLine="480"/>
        <w:rPr>
          <w:rFonts w:ascii="コーポレート明朝" w:eastAsia="コーポレート明朝" w:hAnsi="コーポレート明朝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sz w:val="48"/>
          <w:szCs w:val="48"/>
        </w:rPr>
        <w:t>♡２回目以降1500円</w:t>
      </w:r>
    </w:p>
    <w:p w14:paraId="3B80011F" w14:textId="529F028A" w:rsidR="005903F1" w:rsidRDefault="005903F1" w:rsidP="005903F1">
      <w:pPr>
        <w:spacing w:beforeLines="50" w:before="180" w:line="0" w:lineRule="atLeast"/>
        <w:ind w:leftChars="500" w:left="1050"/>
        <w:rPr>
          <w:rFonts w:ascii="コーポレート明朝" w:eastAsia="コーポレート明朝" w:hAnsi="コーポレート明朝"/>
          <w:sz w:val="40"/>
          <w:szCs w:val="40"/>
        </w:rPr>
      </w:pPr>
      <w:r w:rsidRPr="00374021">
        <w:rPr>
          <w:rFonts w:ascii="コーポレート明朝" w:eastAsia="コーポレート明朝" w:hAnsi="コーポレート明朝" w:hint="eastAsia"/>
          <w:sz w:val="40"/>
          <w:szCs w:val="40"/>
        </w:rPr>
        <w:t>（問診により保険診療になる場合があります）</w:t>
      </w:r>
    </w:p>
    <w:p w14:paraId="39314652" w14:textId="0E45EE25" w:rsidR="005903F1" w:rsidRDefault="005903F1" w:rsidP="005903F1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詳しくは、</w:t>
      </w:r>
      <w:r w:rsidR="006F326B">
        <w:rPr>
          <w:rFonts w:ascii="HGP創英角ﾎﾟｯﾌﾟ体" w:eastAsia="HGP創英角ﾎﾟｯﾌﾟ体" w:hAnsi="HGP創英角ﾎﾟｯﾌﾟ体" w:hint="eastAsia"/>
          <w:sz w:val="48"/>
          <w:szCs w:val="48"/>
        </w:rPr>
        <w:t>スタッフ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まで</w:t>
      </w:r>
    </w:p>
    <w:bookmarkEnd w:id="0"/>
    <w:p w14:paraId="0E60A533" w14:textId="77777777" w:rsidR="00571AD4" w:rsidRDefault="00571AD4" w:rsidP="00571AD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0A9C4" wp14:editId="62CDAC6D">
                <wp:simplePos x="0" y="0"/>
                <wp:positionH relativeFrom="page">
                  <wp:posOffset>1390650</wp:posOffset>
                </wp:positionH>
                <wp:positionV relativeFrom="paragraph">
                  <wp:posOffset>-409575</wp:posOffset>
                </wp:positionV>
                <wp:extent cx="5829300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84505" w14:textId="77777777" w:rsidR="00571AD4" w:rsidRPr="005903F1" w:rsidRDefault="00571AD4" w:rsidP="00571A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80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903F1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80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プラセンタ注射始めました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0A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109.5pt;margin-top:-32.25pt;width:459pt;height:1in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" filled="f" stroked="f" strokeweight=".5pt">
                <v:textbox>
                  <w:txbxContent>
                    <w:p w14:paraId="5E084505" w14:textId="77777777" w:rsidR="00571AD4" w:rsidRPr="005903F1" w:rsidRDefault="00571AD4" w:rsidP="00571AD4">
                      <w:pPr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80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903F1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80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プラセンタ注射始めました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CC4D7" wp14:editId="0CF82D85">
                <wp:simplePos x="0" y="0"/>
                <wp:positionH relativeFrom="column">
                  <wp:posOffset>-220980</wp:posOffset>
                </wp:positionH>
                <wp:positionV relativeFrom="paragraph">
                  <wp:posOffset>-388620</wp:posOffset>
                </wp:positionV>
                <wp:extent cx="6587490" cy="1089660"/>
                <wp:effectExtent l="38100" t="0" r="60960" b="15240"/>
                <wp:wrapNone/>
                <wp:docPr id="14" name="リボン: 上に曲が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08966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3EA6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4" o:spid="_x0000_s1026" type="#_x0000_t54" style="position:absolute;left:0;text-align:left;margin-left:-17.4pt;margin-top:-30.6pt;width:518.7pt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" adj="2700,18000" fillcolor="#ffe699" strokecolor="#7f6000" strokeweight="1pt">
                <v:stroke joinstyle="miter"/>
              </v:shape>
            </w:pict>
          </mc:Fallback>
        </mc:AlternateContent>
      </w:r>
    </w:p>
    <w:p w14:paraId="2CAE470E" w14:textId="77777777" w:rsidR="00571AD4" w:rsidRDefault="00571AD4" w:rsidP="00571AD4"/>
    <w:p w14:paraId="34E8C066" w14:textId="77777777" w:rsidR="00571AD4" w:rsidRDefault="00571AD4" w:rsidP="00571AD4"/>
    <w:p w14:paraId="6029DA80" w14:textId="77777777" w:rsidR="00571AD4" w:rsidRDefault="00571AD4" w:rsidP="00571AD4">
      <w:r>
        <w:rPr>
          <w:noProof/>
        </w:rPr>
        <w:drawing>
          <wp:anchor distT="0" distB="0" distL="114300" distR="114300" simplePos="0" relativeHeight="251674624" behindDoc="1" locked="0" layoutInCell="1" allowOverlap="1" wp14:anchorId="27F710BF" wp14:editId="4C4A4986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7034348" cy="2735580"/>
            <wp:effectExtent l="0" t="0" r="0" b="7620"/>
            <wp:wrapNone/>
            <wp:docPr id="21" name="図 21" descr="神宮前クリニック|表参道 外苑前|プラセンタ注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神宮前クリニック|表参道 外苑前|プラセンタ注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48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04B59" w14:textId="77777777" w:rsidR="00571AD4" w:rsidRDefault="00571AD4" w:rsidP="00571AD4"/>
    <w:p w14:paraId="46476FEC" w14:textId="77777777" w:rsidR="00571AD4" w:rsidRDefault="00571AD4" w:rsidP="00571AD4"/>
    <w:p w14:paraId="3D9D7B5D" w14:textId="77777777" w:rsidR="00571AD4" w:rsidRDefault="00571AD4" w:rsidP="00571AD4"/>
    <w:p w14:paraId="5D927553" w14:textId="77777777" w:rsidR="00571AD4" w:rsidRDefault="00571AD4" w:rsidP="00571AD4"/>
    <w:p w14:paraId="56ABE97C" w14:textId="77777777" w:rsidR="00571AD4" w:rsidRDefault="00571AD4" w:rsidP="00571AD4"/>
    <w:p w14:paraId="1C292F50" w14:textId="77777777" w:rsidR="00571AD4" w:rsidRDefault="00571AD4" w:rsidP="00571AD4"/>
    <w:p w14:paraId="7308CDCD" w14:textId="77777777" w:rsidR="00571AD4" w:rsidRDefault="00571AD4" w:rsidP="00571AD4"/>
    <w:p w14:paraId="33CC2517" w14:textId="77777777" w:rsidR="00571AD4" w:rsidRDefault="00571AD4" w:rsidP="00571AD4"/>
    <w:p w14:paraId="39B7A152" w14:textId="77777777" w:rsidR="00571AD4" w:rsidRDefault="00571AD4" w:rsidP="00571AD4"/>
    <w:p w14:paraId="54B4A8F2" w14:textId="77777777" w:rsidR="00571AD4" w:rsidRDefault="00571AD4" w:rsidP="00571AD4"/>
    <w:p w14:paraId="31C223CE" w14:textId="77777777" w:rsidR="00571AD4" w:rsidRDefault="00571AD4" w:rsidP="00571AD4"/>
    <w:p w14:paraId="7FE47225" w14:textId="77777777" w:rsidR="00571AD4" w:rsidRDefault="00571AD4" w:rsidP="00571AD4"/>
    <w:p w14:paraId="79FBED40" w14:textId="77777777" w:rsidR="00571AD4" w:rsidRPr="007D0FB5" w:rsidRDefault="00571AD4" w:rsidP="00571AD4">
      <w:pPr>
        <w:spacing w:line="0" w:lineRule="atLeast"/>
        <w:rPr>
          <w:rFonts w:ascii="コーポレート明朝" w:eastAsia="コーポレート明朝" w:hAnsi="コーポレート明朝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F38739" wp14:editId="119784FB">
            <wp:simplePos x="0" y="0"/>
            <wp:positionH relativeFrom="margin">
              <wp:posOffset>4791710</wp:posOffset>
            </wp:positionH>
            <wp:positionV relativeFrom="paragraph">
              <wp:posOffset>213360</wp:posOffset>
            </wp:positionV>
            <wp:extent cx="1821347" cy="1661069"/>
            <wp:effectExtent l="0" t="0" r="7620" b="0"/>
            <wp:wrapNone/>
            <wp:docPr id="22" name="図 22" descr="蓮の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の花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47" cy="16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FB5">
        <w:rPr>
          <w:rFonts w:ascii="コーポレート明朝" w:eastAsia="コーポレート明朝" w:hAnsi="コーポレート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D53A8A" wp14:editId="1B33CA87">
                <wp:simplePos x="0" y="0"/>
                <wp:positionH relativeFrom="column">
                  <wp:posOffset>-121920</wp:posOffset>
                </wp:positionH>
                <wp:positionV relativeFrom="paragraph">
                  <wp:posOffset>403860</wp:posOffset>
                </wp:positionV>
                <wp:extent cx="5448300" cy="1516380"/>
                <wp:effectExtent l="0" t="0" r="19050" b="2667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638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59736" id="四角形: 角を丸くする 15" o:spid="_x0000_s1026" style="position:absolute;left:0;text-align:left;margin-left:-9.6pt;margin-top:31.8pt;width:429pt;height:11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" fillcolor="red" strokecolor="red" strokeweight="1pt">
                <v:fill opacity="6682f"/>
                <v:stroke opacity="26214f" joinstyle="miter"/>
              </v:roundrect>
            </w:pict>
          </mc:Fallback>
        </mc:AlternateContent>
      </w: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上記のほか</w:t>
      </w:r>
    </w:p>
    <w:p w14:paraId="50C99B2C" w14:textId="77777777" w:rsidR="00571AD4" w:rsidRPr="00A84865" w:rsidRDefault="00571AD4" w:rsidP="00571AD4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☆慢性的な体調不良が続いている方</w:t>
      </w:r>
    </w:p>
    <w:p w14:paraId="6152C89D" w14:textId="77777777" w:rsidR="00571AD4" w:rsidRPr="007D0FB5" w:rsidRDefault="00571AD4" w:rsidP="00571AD4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☆体力が落ちている方</w:t>
      </w:r>
    </w:p>
    <w:p w14:paraId="3FE722E0" w14:textId="77777777" w:rsidR="00571AD4" w:rsidRPr="007D0FB5" w:rsidRDefault="00571AD4" w:rsidP="00571AD4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☆不定愁訴にお悩みの女性の方</w:t>
      </w:r>
    </w:p>
    <w:p w14:paraId="2131BE2C" w14:textId="77777777" w:rsidR="00571AD4" w:rsidRPr="007D0FB5" w:rsidRDefault="00571AD4" w:rsidP="00571AD4">
      <w:pPr>
        <w:spacing w:line="0" w:lineRule="atLeast"/>
        <w:ind w:firstLineChars="1700" w:firstLine="6800"/>
        <w:rPr>
          <w:rFonts w:ascii="コーポレート明朝" w:eastAsia="コーポレート明朝" w:hAnsi="コーポレート明朝"/>
          <w:sz w:val="40"/>
          <w:szCs w:val="40"/>
        </w:rPr>
      </w:pP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に効果的です</w:t>
      </w:r>
    </w:p>
    <w:p w14:paraId="0C596CD0" w14:textId="77777777" w:rsidR="00571AD4" w:rsidRPr="007D0FB5" w:rsidRDefault="00571AD4" w:rsidP="00571AD4">
      <w:pPr>
        <w:spacing w:beforeLines="50" w:before="180" w:line="0" w:lineRule="atLeast"/>
        <w:rPr>
          <w:rFonts w:ascii="コーポレート明朝" w:eastAsia="コーポレート明朝" w:hAnsi="コーポレート明朝"/>
          <w:sz w:val="40"/>
          <w:szCs w:val="40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7030A0"/>
          <w:sz w:val="52"/>
          <w:szCs w:val="52"/>
        </w:rPr>
        <w:t>男性の更年期障害様症状や薄毛</w:t>
      </w: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にも効果があるといわれています</w:t>
      </w:r>
    </w:p>
    <w:p w14:paraId="5DB01E55" w14:textId="77777777" w:rsidR="00571AD4" w:rsidRPr="007D0FB5" w:rsidRDefault="00571AD4" w:rsidP="00571AD4">
      <w:pPr>
        <w:spacing w:beforeLines="50" w:before="180" w:line="0" w:lineRule="atLeast"/>
        <w:ind w:leftChars="500" w:left="1050" w:firstLineChars="100" w:firstLine="400"/>
        <w:rPr>
          <w:rFonts w:ascii="コーポレート明朝" w:eastAsia="コーポレート明朝" w:hAnsi="コーポレート明朝"/>
          <w:sz w:val="48"/>
          <w:szCs w:val="48"/>
        </w:rPr>
      </w:pPr>
      <w:r>
        <w:rPr>
          <w:rFonts w:ascii="コーポレート明朝" w:eastAsia="コーポレート明朝" w:hAnsi="コーポレート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ED6367" wp14:editId="2A0B2F66">
                <wp:simplePos x="0" y="0"/>
                <wp:positionH relativeFrom="column">
                  <wp:posOffset>523875</wp:posOffset>
                </wp:positionH>
                <wp:positionV relativeFrom="paragraph">
                  <wp:posOffset>72390</wp:posOffset>
                </wp:positionV>
                <wp:extent cx="4943475" cy="113347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1334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7A4DE" id="四角形: 角を丸くする 16" o:spid="_x0000_s1026" style="position:absolute;left:0;text-align:left;margin-left:41.25pt;margin-top:5.7pt;width:389.25pt;height:8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" fillcolor="#e2f0d9" strokecolor="#548235" strokeweight="1pt">
                <v:stroke joinstyle="miter"/>
              </v:roundrect>
            </w:pict>
          </mc:Fallback>
        </mc:AlternateContent>
      </w:r>
      <w:r w:rsidRPr="007D0FB5">
        <w:rPr>
          <w:rFonts w:ascii="コーポレート明朝" w:eastAsia="コーポレート明朝" w:hAnsi="コーポレート明朝" w:hint="eastAsia"/>
          <w:sz w:val="48"/>
          <w:szCs w:val="48"/>
        </w:rPr>
        <w:t>♡初回3500円</w:t>
      </w:r>
      <w:r w:rsidRPr="007D0FB5">
        <w:rPr>
          <w:rFonts w:ascii="コーポレート明朝" w:eastAsia="コーポレート明朝" w:hAnsi="コーポレート明朝" w:hint="eastAsia"/>
          <w:sz w:val="36"/>
          <w:szCs w:val="36"/>
        </w:rPr>
        <w:t>（カウンセリング込）</w:t>
      </w:r>
    </w:p>
    <w:p w14:paraId="48889A9D" w14:textId="77777777" w:rsidR="00571AD4" w:rsidRPr="007D0FB5" w:rsidRDefault="00571AD4" w:rsidP="00571AD4">
      <w:pPr>
        <w:spacing w:line="0" w:lineRule="atLeast"/>
        <w:ind w:leftChars="500" w:left="1050" w:firstLineChars="100" w:firstLine="480"/>
        <w:rPr>
          <w:rFonts w:ascii="コーポレート明朝" w:eastAsia="コーポレート明朝" w:hAnsi="コーポレート明朝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sz w:val="48"/>
          <w:szCs w:val="48"/>
        </w:rPr>
        <w:t>♡２回目以降1500円</w:t>
      </w:r>
    </w:p>
    <w:p w14:paraId="3BA05CEA" w14:textId="77777777" w:rsidR="00571AD4" w:rsidRDefault="00571AD4" w:rsidP="00571AD4">
      <w:pPr>
        <w:spacing w:beforeLines="50" w:before="180" w:line="0" w:lineRule="atLeast"/>
        <w:ind w:leftChars="500" w:left="1050"/>
        <w:rPr>
          <w:rFonts w:ascii="コーポレート明朝" w:eastAsia="コーポレート明朝" w:hAnsi="コーポレート明朝"/>
          <w:sz w:val="40"/>
          <w:szCs w:val="40"/>
        </w:rPr>
      </w:pPr>
      <w:r w:rsidRPr="00374021">
        <w:rPr>
          <w:rFonts w:ascii="コーポレート明朝" w:eastAsia="コーポレート明朝" w:hAnsi="コーポレート明朝" w:hint="eastAsia"/>
          <w:sz w:val="40"/>
          <w:szCs w:val="40"/>
        </w:rPr>
        <w:t>（問診により保険診療になる場合があります）</w:t>
      </w:r>
    </w:p>
    <w:p w14:paraId="12195BB8" w14:textId="564B86EC" w:rsidR="00571AD4" w:rsidRPr="005903F1" w:rsidRDefault="00571AD4" w:rsidP="00571AD4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詳しくは、</w:t>
      </w:r>
      <w:r w:rsidR="006F326B">
        <w:rPr>
          <w:rFonts w:ascii="HGP創英角ﾎﾟｯﾌﾟ体" w:eastAsia="HGP創英角ﾎﾟｯﾌﾟ体" w:hAnsi="HGP創英角ﾎﾟｯﾌﾟ体" w:hint="eastAsia"/>
          <w:sz w:val="48"/>
          <w:szCs w:val="48"/>
        </w:rPr>
        <w:t>スタッフ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まで</w:t>
      </w:r>
    </w:p>
    <w:p w14:paraId="71E06C18" w14:textId="77777777" w:rsidR="00571AD4" w:rsidRDefault="00571AD4" w:rsidP="00571AD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632C0" wp14:editId="7675A94B">
                <wp:simplePos x="0" y="0"/>
                <wp:positionH relativeFrom="page">
                  <wp:posOffset>1390650</wp:posOffset>
                </wp:positionH>
                <wp:positionV relativeFrom="paragraph">
                  <wp:posOffset>-409575</wp:posOffset>
                </wp:positionV>
                <wp:extent cx="5829300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15F56" w14:textId="77777777" w:rsidR="00571AD4" w:rsidRPr="005903F1" w:rsidRDefault="00571AD4" w:rsidP="00571A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80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903F1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80"/>
                                <w:szCs w:val="8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プラセンタ注射始めました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632C0" id="テキスト ボックス 17" o:spid="_x0000_s1029" type="#_x0000_t202" style="position:absolute;left:0;text-align:left;margin-left:109.5pt;margin-top:-32.25pt;width:459pt;height:1in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" filled="f" stroked="f" strokeweight=".5pt">
                <v:textbox>
                  <w:txbxContent>
                    <w:p w14:paraId="61215F56" w14:textId="77777777" w:rsidR="00571AD4" w:rsidRPr="005903F1" w:rsidRDefault="00571AD4" w:rsidP="00571AD4">
                      <w:pPr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80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903F1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80"/>
                          <w:szCs w:val="8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プラセンタ注射始めました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C8F45" wp14:editId="004108A3">
                <wp:simplePos x="0" y="0"/>
                <wp:positionH relativeFrom="column">
                  <wp:posOffset>-220980</wp:posOffset>
                </wp:positionH>
                <wp:positionV relativeFrom="paragraph">
                  <wp:posOffset>-388620</wp:posOffset>
                </wp:positionV>
                <wp:extent cx="6587490" cy="1089660"/>
                <wp:effectExtent l="38100" t="0" r="60960" b="15240"/>
                <wp:wrapNone/>
                <wp:docPr id="18" name="リボン: 上に曲が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08966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D16B" id="リボン: 上に曲がる 18" o:spid="_x0000_s1026" type="#_x0000_t54" style="position:absolute;left:0;text-align:left;margin-left:-17.4pt;margin-top:-30.6pt;width:518.7pt;height:8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" adj="2700,18000" fillcolor="#ffe699" strokecolor="#7f6000" strokeweight="1pt">
                <v:stroke joinstyle="miter"/>
              </v:shape>
            </w:pict>
          </mc:Fallback>
        </mc:AlternateContent>
      </w:r>
    </w:p>
    <w:p w14:paraId="499FD525" w14:textId="77777777" w:rsidR="00571AD4" w:rsidRDefault="00571AD4" w:rsidP="00571AD4"/>
    <w:p w14:paraId="13C0D32C" w14:textId="77777777" w:rsidR="00571AD4" w:rsidRDefault="00571AD4" w:rsidP="00571AD4"/>
    <w:p w14:paraId="6771F395" w14:textId="77777777" w:rsidR="00571AD4" w:rsidRDefault="00571AD4" w:rsidP="00571AD4">
      <w:r>
        <w:rPr>
          <w:noProof/>
        </w:rPr>
        <w:drawing>
          <wp:anchor distT="0" distB="0" distL="114300" distR="114300" simplePos="0" relativeHeight="251680768" behindDoc="1" locked="0" layoutInCell="1" allowOverlap="1" wp14:anchorId="59F4FC07" wp14:editId="267575D5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7034348" cy="2735580"/>
            <wp:effectExtent l="0" t="0" r="0" b="7620"/>
            <wp:wrapNone/>
            <wp:docPr id="23" name="図 23" descr="神宮前クリニック|表参道 外苑前|プラセンタ注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神宮前クリニック|表参道 外苑前|プラセンタ注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48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A889A" w14:textId="77777777" w:rsidR="00571AD4" w:rsidRDefault="00571AD4" w:rsidP="00571AD4"/>
    <w:p w14:paraId="58773DE2" w14:textId="77777777" w:rsidR="00571AD4" w:rsidRDefault="00571AD4" w:rsidP="00571AD4"/>
    <w:p w14:paraId="718DDAF2" w14:textId="77777777" w:rsidR="00571AD4" w:rsidRDefault="00571AD4" w:rsidP="00571AD4"/>
    <w:p w14:paraId="6A155991" w14:textId="77777777" w:rsidR="00571AD4" w:rsidRDefault="00571AD4" w:rsidP="00571AD4"/>
    <w:p w14:paraId="5019FFFE" w14:textId="77777777" w:rsidR="00571AD4" w:rsidRDefault="00571AD4" w:rsidP="00571AD4"/>
    <w:p w14:paraId="107E97D5" w14:textId="77777777" w:rsidR="00571AD4" w:rsidRDefault="00571AD4" w:rsidP="00571AD4"/>
    <w:p w14:paraId="639370B6" w14:textId="77777777" w:rsidR="00571AD4" w:rsidRDefault="00571AD4" w:rsidP="00571AD4"/>
    <w:p w14:paraId="2A57E803" w14:textId="77777777" w:rsidR="00571AD4" w:rsidRDefault="00571AD4" w:rsidP="00571AD4"/>
    <w:p w14:paraId="096C722A" w14:textId="77777777" w:rsidR="00571AD4" w:rsidRDefault="00571AD4" w:rsidP="00571AD4"/>
    <w:p w14:paraId="20647C24" w14:textId="77777777" w:rsidR="00571AD4" w:rsidRDefault="00571AD4" w:rsidP="00571AD4"/>
    <w:p w14:paraId="49FB4479" w14:textId="77777777" w:rsidR="00571AD4" w:rsidRDefault="00571AD4" w:rsidP="00571AD4"/>
    <w:p w14:paraId="477EB62A" w14:textId="77777777" w:rsidR="00571AD4" w:rsidRDefault="00571AD4" w:rsidP="00571AD4"/>
    <w:p w14:paraId="631F4BC9" w14:textId="77777777" w:rsidR="00571AD4" w:rsidRPr="007D0FB5" w:rsidRDefault="00571AD4" w:rsidP="00571AD4">
      <w:pPr>
        <w:spacing w:line="0" w:lineRule="atLeast"/>
        <w:rPr>
          <w:rFonts w:ascii="コーポレート明朝" w:eastAsia="コーポレート明朝" w:hAnsi="コーポレート明朝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33633B7" wp14:editId="516AA3F5">
            <wp:simplePos x="0" y="0"/>
            <wp:positionH relativeFrom="margin">
              <wp:posOffset>4791710</wp:posOffset>
            </wp:positionH>
            <wp:positionV relativeFrom="paragraph">
              <wp:posOffset>213360</wp:posOffset>
            </wp:positionV>
            <wp:extent cx="1821347" cy="1661069"/>
            <wp:effectExtent l="0" t="0" r="7620" b="0"/>
            <wp:wrapNone/>
            <wp:docPr id="24" name="図 24" descr="蓮の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の花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47" cy="166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FB5">
        <w:rPr>
          <w:rFonts w:ascii="コーポレート明朝" w:eastAsia="コーポレート明朝" w:hAnsi="コーポレート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0DBDB" wp14:editId="1E9F0F9E">
                <wp:simplePos x="0" y="0"/>
                <wp:positionH relativeFrom="column">
                  <wp:posOffset>-121920</wp:posOffset>
                </wp:positionH>
                <wp:positionV relativeFrom="paragraph">
                  <wp:posOffset>403860</wp:posOffset>
                </wp:positionV>
                <wp:extent cx="5448300" cy="1516380"/>
                <wp:effectExtent l="0" t="0" r="19050" b="2667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638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22AD1" id="四角形: 角を丸くする 19" o:spid="_x0000_s1026" style="position:absolute;left:0;text-align:left;margin-left:-9.6pt;margin-top:31.8pt;width:429pt;height:11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" fillcolor="red" strokecolor="red" strokeweight="1pt">
                <v:fill opacity="6682f"/>
                <v:stroke opacity="26214f" joinstyle="miter"/>
              </v:roundrect>
            </w:pict>
          </mc:Fallback>
        </mc:AlternateContent>
      </w: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上記のほか</w:t>
      </w:r>
    </w:p>
    <w:p w14:paraId="42AB58C1" w14:textId="77777777" w:rsidR="00571AD4" w:rsidRPr="00A84865" w:rsidRDefault="00571AD4" w:rsidP="00571AD4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☆慢性的な体調不良が続いている方</w:t>
      </w:r>
    </w:p>
    <w:p w14:paraId="4278ABD2" w14:textId="77777777" w:rsidR="00571AD4" w:rsidRPr="007D0FB5" w:rsidRDefault="00571AD4" w:rsidP="00571AD4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☆体力が落ちている方</w:t>
      </w:r>
    </w:p>
    <w:p w14:paraId="2A646A9C" w14:textId="77777777" w:rsidR="00571AD4" w:rsidRPr="007D0FB5" w:rsidRDefault="00571AD4" w:rsidP="00571AD4">
      <w:pPr>
        <w:spacing w:line="0" w:lineRule="atLeast"/>
        <w:ind w:firstLineChars="21" w:firstLine="101"/>
        <w:rPr>
          <w:rFonts w:ascii="コーポレート明朝" w:eastAsia="コーポレート明朝" w:hAnsi="コーポレート明朝"/>
          <w:b/>
          <w:bCs/>
          <w:color w:val="806000" w:themeColor="accent4" w:themeShade="80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806000" w:themeColor="accent4" w:themeShade="80"/>
          <w:sz w:val="48"/>
          <w:szCs w:val="48"/>
        </w:rPr>
        <w:t>☆不定愁訴にお悩みの女性の方</w:t>
      </w:r>
    </w:p>
    <w:p w14:paraId="695ABBE9" w14:textId="77777777" w:rsidR="00571AD4" w:rsidRPr="007D0FB5" w:rsidRDefault="00571AD4" w:rsidP="00571AD4">
      <w:pPr>
        <w:spacing w:line="0" w:lineRule="atLeast"/>
        <w:ind w:firstLineChars="1700" w:firstLine="6800"/>
        <w:rPr>
          <w:rFonts w:ascii="コーポレート明朝" w:eastAsia="コーポレート明朝" w:hAnsi="コーポレート明朝"/>
          <w:sz w:val="40"/>
          <w:szCs w:val="40"/>
        </w:rPr>
      </w:pP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に効果的です</w:t>
      </w:r>
    </w:p>
    <w:p w14:paraId="58E7C04C" w14:textId="77777777" w:rsidR="00571AD4" w:rsidRPr="007D0FB5" w:rsidRDefault="00571AD4" w:rsidP="00571AD4">
      <w:pPr>
        <w:spacing w:beforeLines="50" w:before="180" w:line="0" w:lineRule="atLeast"/>
        <w:rPr>
          <w:rFonts w:ascii="コーポレート明朝" w:eastAsia="コーポレート明朝" w:hAnsi="コーポレート明朝"/>
          <w:sz w:val="40"/>
          <w:szCs w:val="40"/>
        </w:rPr>
      </w:pPr>
      <w:r w:rsidRPr="007D0FB5">
        <w:rPr>
          <w:rFonts w:ascii="コーポレート明朝" w:eastAsia="コーポレート明朝" w:hAnsi="コーポレート明朝" w:hint="eastAsia"/>
          <w:b/>
          <w:bCs/>
          <w:color w:val="7030A0"/>
          <w:sz w:val="52"/>
          <w:szCs w:val="52"/>
        </w:rPr>
        <w:t>男性の更年期障害様症状や薄毛</w:t>
      </w:r>
      <w:r w:rsidRPr="007D0FB5">
        <w:rPr>
          <w:rFonts w:ascii="コーポレート明朝" w:eastAsia="コーポレート明朝" w:hAnsi="コーポレート明朝" w:hint="eastAsia"/>
          <w:sz w:val="40"/>
          <w:szCs w:val="40"/>
        </w:rPr>
        <w:t>にも効果があるといわれています</w:t>
      </w:r>
    </w:p>
    <w:p w14:paraId="4DC8F79A" w14:textId="77777777" w:rsidR="00571AD4" w:rsidRPr="007D0FB5" w:rsidRDefault="00571AD4" w:rsidP="00571AD4">
      <w:pPr>
        <w:spacing w:beforeLines="50" w:before="180" w:line="0" w:lineRule="atLeast"/>
        <w:ind w:leftChars="500" w:left="1050" w:firstLineChars="100" w:firstLine="400"/>
        <w:rPr>
          <w:rFonts w:ascii="コーポレート明朝" w:eastAsia="コーポレート明朝" w:hAnsi="コーポレート明朝"/>
          <w:sz w:val="48"/>
          <w:szCs w:val="48"/>
        </w:rPr>
      </w:pPr>
      <w:r>
        <w:rPr>
          <w:rFonts w:ascii="コーポレート明朝" w:eastAsia="コーポレート明朝" w:hAnsi="コーポレート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26D693" wp14:editId="08029C66">
                <wp:simplePos x="0" y="0"/>
                <wp:positionH relativeFrom="column">
                  <wp:posOffset>523875</wp:posOffset>
                </wp:positionH>
                <wp:positionV relativeFrom="paragraph">
                  <wp:posOffset>72390</wp:posOffset>
                </wp:positionV>
                <wp:extent cx="4943475" cy="1133475"/>
                <wp:effectExtent l="0" t="0" r="2857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1334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188F2" id="四角形: 角を丸くする 20" o:spid="_x0000_s1026" style="position:absolute;left:0;text-align:left;margin-left:41.25pt;margin-top:5.7pt;width:389.25pt;height:8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" fillcolor="#e2f0d9" strokecolor="#548235" strokeweight="1pt">
                <v:stroke joinstyle="miter"/>
              </v:roundrect>
            </w:pict>
          </mc:Fallback>
        </mc:AlternateContent>
      </w:r>
      <w:r w:rsidRPr="007D0FB5">
        <w:rPr>
          <w:rFonts w:ascii="コーポレート明朝" w:eastAsia="コーポレート明朝" w:hAnsi="コーポレート明朝" w:hint="eastAsia"/>
          <w:sz w:val="48"/>
          <w:szCs w:val="48"/>
        </w:rPr>
        <w:t>♡初回3500円</w:t>
      </w:r>
      <w:r w:rsidRPr="007D0FB5">
        <w:rPr>
          <w:rFonts w:ascii="コーポレート明朝" w:eastAsia="コーポレート明朝" w:hAnsi="コーポレート明朝" w:hint="eastAsia"/>
          <w:sz w:val="36"/>
          <w:szCs w:val="36"/>
        </w:rPr>
        <w:t>（カウンセリング込）</w:t>
      </w:r>
    </w:p>
    <w:p w14:paraId="31CFC08A" w14:textId="77777777" w:rsidR="00571AD4" w:rsidRPr="007D0FB5" w:rsidRDefault="00571AD4" w:rsidP="00571AD4">
      <w:pPr>
        <w:spacing w:line="0" w:lineRule="atLeast"/>
        <w:ind w:leftChars="500" w:left="1050" w:firstLineChars="100" w:firstLine="480"/>
        <w:rPr>
          <w:rFonts w:ascii="コーポレート明朝" w:eastAsia="コーポレート明朝" w:hAnsi="コーポレート明朝"/>
          <w:sz w:val="48"/>
          <w:szCs w:val="48"/>
        </w:rPr>
      </w:pPr>
      <w:r w:rsidRPr="007D0FB5">
        <w:rPr>
          <w:rFonts w:ascii="コーポレート明朝" w:eastAsia="コーポレート明朝" w:hAnsi="コーポレート明朝" w:hint="eastAsia"/>
          <w:sz w:val="48"/>
          <w:szCs w:val="48"/>
        </w:rPr>
        <w:t>♡２回目以降1500円</w:t>
      </w:r>
    </w:p>
    <w:p w14:paraId="0A1A2FB3" w14:textId="77777777" w:rsidR="00571AD4" w:rsidRDefault="00571AD4" w:rsidP="00571AD4">
      <w:pPr>
        <w:spacing w:beforeLines="50" w:before="180" w:line="0" w:lineRule="atLeast"/>
        <w:ind w:leftChars="500" w:left="1050"/>
        <w:rPr>
          <w:rFonts w:ascii="コーポレート明朝" w:eastAsia="コーポレート明朝" w:hAnsi="コーポレート明朝"/>
          <w:sz w:val="40"/>
          <w:szCs w:val="40"/>
        </w:rPr>
      </w:pPr>
      <w:r w:rsidRPr="00374021">
        <w:rPr>
          <w:rFonts w:ascii="コーポレート明朝" w:eastAsia="コーポレート明朝" w:hAnsi="コーポレート明朝" w:hint="eastAsia"/>
          <w:sz w:val="40"/>
          <w:szCs w:val="40"/>
        </w:rPr>
        <w:t>（問診により保険診療になる場合があります）</w:t>
      </w:r>
    </w:p>
    <w:p w14:paraId="3693AA25" w14:textId="5D2E9D49" w:rsidR="00571AD4" w:rsidRPr="00571AD4" w:rsidRDefault="00571AD4" w:rsidP="00571AD4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詳しくは、</w:t>
      </w:r>
      <w:r w:rsidR="006F326B">
        <w:rPr>
          <w:rFonts w:ascii="HGP創英角ﾎﾟｯﾌﾟ体" w:eastAsia="HGP創英角ﾎﾟｯﾌﾟ体" w:hAnsi="HGP創英角ﾎﾟｯﾌﾟ体" w:hint="eastAsia"/>
          <w:sz w:val="48"/>
          <w:szCs w:val="48"/>
        </w:rPr>
        <w:t>スタッフ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まで</w:t>
      </w:r>
    </w:p>
    <w:sectPr w:rsidR="00571AD4" w:rsidRPr="00571AD4" w:rsidSect="005903F1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C631" w14:textId="77777777" w:rsidR="0038686A" w:rsidRDefault="0038686A" w:rsidP="005903F1">
      <w:r>
        <w:separator/>
      </w:r>
    </w:p>
  </w:endnote>
  <w:endnote w:type="continuationSeparator" w:id="0">
    <w:p w14:paraId="21D6192F" w14:textId="77777777" w:rsidR="0038686A" w:rsidRDefault="0038686A" w:rsidP="005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コーポレート明朝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511F" w14:textId="77777777" w:rsidR="0038686A" w:rsidRDefault="0038686A" w:rsidP="005903F1">
      <w:r>
        <w:separator/>
      </w:r>
    </w:p>
  </w:footnote>
  <w:footnote w:type="continuationSeparator" w:id="0">
    <w:p w14:paraId="31E4C4E9" w14:textId="77777777" w:rsidR="0038686A" w:rsidRDefault="0038686A" w:rsidP="0059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8C"/>
    <w:rsid w:val="002D0622"/>
    <w:rsid w:val="00343F8C"/>
    <w:rsid w:val="00374021"/>
    <w:rsid w:val="0038686A"/>
    <w:rsid w:val="00571AD4"/>
    <w:rsid w:val="005903F1"/>
    <w:rsid w:val="006F326B"/>
    <w:rsid w:val="007D0FB5"/>
    <w:rsid w:val="00850DA7"/>
    <w:rsid w:val="008B5013"/>
    <w:rsid w:val="00950565"/>
    <w:rsid w:val="00A84865"/>
    <w:rsid w:val="00D355C5"/>
    <w:rsid w:val="00D94209"/>
    <w:rsid w:val="00E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D1097"/>
  <w15:chartTrackingRefBased/>
  <w15:docId w15:val="{BB68DD2B-3634-4A9B-9C8F-CA057764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3F1"/>
  </w:style>
  <w:style w:type="paragraph" w:styleId="a5">
    <w:name w:val="footer"/>
    <w:basedOn w:val="a"/>
    <w:link w:val="a6"/>
    <w:uiPriority w:val="99"/>
    <w:unhideWhenUsed/>
    <w:rsid w:val="00590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栄美子</dc:creator>
  <cp:keywords/>
  <dc:description/>
  <cp:lastModifiedBy>takakiiin-keiri@aurora.ocn.ne.jp</cp:lastModifiedBy>
  <cp:revision>3</cp:revision>
  <cp:lastPrinted>2023-01-06T00:10:00Z</cp:lastPrinted>
  <dcterms:created xsi:type="dcterms:W3CDTF">2023-01-06T00:11:00Z</dcterms:created>
  <dcterms:modified xsi:type="dcterms:W3CDTF">2023-01-06T01:50:00Z</dcterms:modified>
</cp:coreProperties>
</file>